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05" w:rsidRDefault="00B15D05" w:rsidP="00B15D05">
      <w:pPr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ab/>
        <w:t>ПРОЕКТ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Представительный орган муниципального образования 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>«Трудолюбовское  сельское поселение» Аксубаевского муниципального района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Республики Татарстан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B15D05" w:rsidP="007B3A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№ _</w:t>
      </w:r>
      <w:r w:rsidR="007B3A0A"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от_________</w:t>
      </w:r>
      <w:r w:rsidR="007B3A0A"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года                                                                              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Об избрании главы муниципального образования </w:t>
      </w:r>
    </w:p>
    <w:p w:rsidR="007B3A0A" w:rsidRPr="007B3A0A" w:rsidRDefault="007B3A0A" w:rsidP="007B3A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>«Трудолюбовское сельское поселение»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proofErr w:type="gramStart"/>
      <w:r w:rsidRPr="007B3A0A">
        <w:rPr>
          <w:rFonts w:ascii="Times New Roman" w:eastAsia="Times New Roman" w:hAnsi="Times New Roman" w:cs="Times New Roman"/>
          <w:sz w:val="28"/>
          <w:szCs w:val="24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статьей 24 закона Республики Татарстан от 28.07.2004 № 45-ЗРТ «О местном самоуправлении в Р</w:t>
      </w:r>
      <w:r w:rsidR="00436715">
        <w:rPr>
          <w:rFonts w:ascii="Times New Roman" w:eastAsia="Times New Roman" w:hAnsi="Times New Roman" w:cs="Times New Roman"/>
          <w:sz w:val="28"/>
          <w:szCs w:val="24"/>
        </w:rPr>
        <w:t>еспублике Татарстан», статьей 42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Устава муниципального образования «Трудолюбовское сельское поселение», протоколом  № 2 заседания счетной комиссии о результатах тайного голосования,  представительный орган муниципального образования «Трудолюбовское  сельское поселение» </w:t>
      </w:r>
      <w:r w:rsidRPr="007B3A0A">
        <w:rPr>
          <w:rFonts w:ascii="Times New Roman" w:eastAsia="Times New Roman" w:hAnsi="Times New Roman" w:cs="Times New Roman"/>
          <w:b/>
          <w:sz w:val="28"/>
          <w:szCs w:val="24"/>
        </w:rPr>
        <w:t>РЕШИЛ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>:</w:t>
      </w:r>
      <w:proofErr w:type="gramEnd"/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1. Избрать Главой Трудолюбовского сельского поселения Республики Татарс</w:t>
      </w:r>
      <w:r w:rsidR="00B15D05">
        <w:rPr>
          <w:rFonts w:ascii="Times New Roman" w:eastAsia="Times New Roman" w:hAnsi="Times New Roman" w:cs="Times New Roman"/>
          <w:sz w:val="28"/>
          <w:szCs w:val="24"/>
        </w:rPr>
        <w:t>тан ________________________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>,  де</w:t>
      </w:r>
      <w:r w:rsidR="00B15D05">
        <w:rPr>
          <w:rFonts w:ascii="Times New Roman" w:eastAsia="Times New Roman" w:hAnsi="Times New Roman" w:cs="Times New Roman"/>
          <w:sz w:val="28"/>
          <w:szCs w:val="24"/>
        </w:rPr>
        <w:t>путата избирательного округа № _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Председательствующий на заседании 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представительного органа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Трудолюбовского сельского поселения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Республики Татарстан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депутат от избирательного округа №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15D05">
        <w:rPr>
          <w:rFonts w:ascii="Times New Roman" w:eastAsia="Times New Roman" w:hAnsi="Times New Roman" w:cs="Times New Roman"/>
          <w:sz w:val="28"/>
          <w:szCs w:val="24"/>
        </w:rPr>
        <w:t>_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____</w:t>
      </w:r>
      <w:r w:rsidR="00B15D05">
        <w:rPr>
          <w:rFonts w:ascii="Times New Roman" w:eastAsia="Times New Roman" w:hAnsi="Times New Roman" w:cs="Times New Roman"/>
          <w:sz w:val="28"/>
          <w:szCs w:val="24"/>
        </w:rPr>
        <w:t>__________        ___________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</w:t>
      </w:r>
      <w:r w:rsidRPr="007B3A0A">
        <w:rPr>
          <w:rFonts w:ascii="Times New Roman" w:eastAsia="Times New Roman" w:hAnsi="Times New Roman" w:cs="Times New Roman"/>
          <w:i/>
          <w:iCs/>
          <w:szCs w:val="24"/>
        </w:rPr>
        <w:t xml:space="preserve">подпись                            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2155FB" w:rsidRDefault="002155FB"/>
    <w:sectPr w:rsidR="002155FB" w:rsidSect="00215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D05" w:rsidRDefault="00B15D05" w:rsidP="00B15D05">
      <w:pPr>
        <w:spacing w:after="0" w:line="240" w:lineRule="auto"/>
      </w:pPr>
      <w:r>
        <w:separator/>
      </w:r>
    </w:p>
  </w:endnote>
  <w:endnote w:type="continuationSeparator" w:id="1">
    <w:p w:rsidR="00B15D05" w:rsidRDefault="00B15D05" w:rsidP="00B1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D05" w:rsidRDefault="00B15D05" w:rsidP="00B15D05">
      <w:pPr>
        <w:spacing w:after="0" w:line="240" w:lineRule="auto"/>
      </w:pPr>
      <w:r>
        <w:separator/>
      </w:r>
    </w:p>
  </w:footnote>
  <w:footnote w:type="continuationSeparator" w:id="1">
    <w:p w:rsidR="00B15D05" w:rsidRDefault="00B15D05" w:rsidP="00B15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3A0A"/>
    <w:rsid w:val="002155FB"/>
    <w:rsid w:val="00436715"/>
    <w:rsid w:val="007B3A0A"/>
    <w:rsid w:val="00B15D05"/>
    <w:rsid w:val="00F6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5D05"/>
  </w:style>
  <w:style w:type="paragraph" w:styleId="a5">
    <w:name w:val="footer"/>
    <w:basedOn w:val="a"/>
    <w:link w:val="a6"/>
    <w:uiPriority w:val="99"/>
    <w:semiHidden/>
    <w:unhideWhenUsed/>
    <w:rsid w:val="00B1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5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2015-10-15T05:36:00Z</dcterms:created>
  <dcterms:modified xsi:type="dcterms:W3CDTF">2020-09-21T08:45:00Z</dcterms:modified>
</cp:coreProperties>
</file>