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5A" w:rsidRPr="00FD0F5A" w:rsidRDefault="00FD0F5A" w:rsidP="00FD0F5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0F5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F5DCC" w:rsidRDefault="0054579C" w:rsidP="00545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DCC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E076DB">
        <w:rPr>
          <w:rFonts w:ascii="Times New Roman" w:hAnsi="Times New Roman" w:cs="Times New Roman"/>
          <w:b/>
          <w:sz w:val="24"/>
          <w:szCs w:val="24"/>
        </w:rPr>
        <w:t>объектов недвижимости</w:t>
      </w:r>
      <w:r w:rsidR="00475CBE" w:rsidRPr="008F5DC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75CBE" w:rsidRPr="008F5DCC" w:rsidRDefault="00475CBE" w:rsidP="00545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DCC">
        <w:rPr>
          <w:rFonts w:ascii="Times New Roman" w:hAnsi="Times New Roman" w:cs="Times New Roman"/>
          <w:b/>
          <w:sz w:val="24"/>
          <w:szCs w:val="24"/>
        </w:rPr>
        <w:t xml:space="preserve">находящихся в </w:t>
      </w:r>
      <w:r w:rsidR="008F5DCC">
        <w:rPr>
          <w:rFonts w:ascii="Times New Roman" w:hAnsi="Times New Roman" w:cs="Times New Roman"/>
          <w:b/>
          <w:sz w:val="24"/>
          <w:szCs w:val="24"/>
        </w:rPr>
        <w:t>р</w:t>
      </w:r>
      <w:r w:rsidRPr="008F5DCC">
        <w:rPr>
          <w:rFonts w:ascii="Times New Roman" w:hAnsi="Times New Roman" w:cs="Times New Roman"/>
          <w:b/>
          <w:sz w:val="24"/>
          <w:szCs w:val="24"/>
        </w:rPr>
        <w:t>еестре муниципальной собственности Аксубаевского муниципального района Республики Татарстан</w:t>
      </w:r>
      <w:r w:rsidR="008F5DCC">
        <w:rPr>
          <w:rFonts w:ascii="Times New Roman" w:hAnsi="Times New Roman" w:cs="Times New Roman"/>
          <w:b/>
          <w:sz w:val="24"/>
          <w:szCs w:val="24"/>
        </w:rPr>
        <w:t>,</w:t>
      </w:r>
    </w:p>
    <w:p w:rsidR="002A7E6E" w:rsidRPr="008F5DCC" w:rsidRDefault="00475CBE" w:rsidP="00545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DCC">
        <w:rPr>
          <w:rFonts w:ascii="Times New Roman" w:hAnsi="Times New Roman" w:cs="Times New Roman"/>
          <w:b/>
          <w:sz w:val="24"/>
          <w:szCs w:val="24"/>
        </w:rPr>
        <w:t xml:space="preserve">по состоянию </w:t>
      </w:r>
      <w:r w:rsidR="0054579C" w:rsidRPr="008F5DCC">
        <w:rPr>
          <w:rFonts w:ascii="Times New Roman" w:hAnsi="Times New Roman" w:cs="Times New Roman"/>
          <w:b/>
          <w:sz w:val="24"/>
          <w:szCs w:val="24"/>
        </w:rPr>
        <w:t>на 01.01.2018</w:t>
      </w:r>
      <w:r w:rsidRPr="008F5DC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559"/>
        <w:gridCol w:w="1240"/>
      </w:tblGrid>
      <w:tr w:rsidR="006D1384" w:rsidRPr="00883AD0" w:rsidTr="003F3C8A">
        <w:tc>
          <w:tcPr>
            <w:tcW w:w="521" w:type="dxa"/>
          </w:tcPr>
          <w:p w:rsidR="006D1384" w:rsidRPr="00883AD0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6D1384" w:rsidRPr="00883AD0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6D1384" w:rsidRPr="00883AD0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134" w:type="dxa"/>
          </w:tcPr>
          <w:p w:rsidR="006D1384" w:rsidRPr="00883AD0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1275" w:type="dxa"/>
          </w:tcPr>
          <w:p w:rsidR="006D1384" w:rsidRPr="00883AD0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6D1384" w:rsidRPr="00883AD0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6D1384" w:rsidRPr="00883AD0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559" w:type="dxa"/>
          </w:tcPr>
          <w:p w:rsidR="006D1384" w:rsidRPr="00883AD0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240" w:type="dxa"/>
          </w:tcPr>
          <w:p w:rsidR="006D1384" w:rsidRPr="00883AD0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0441B3" w:rsidRPr="00883AD0" w:rsidTr="003F3C8A">
        <w:tc>
          <w:tcPr>
            <w:tcW w:w="521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3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Нежилое здание Военный комиссариат</w:t>
            </w:r>
          </w:p>
        </w:tc>
        <w:tc>
          <w:tcPr>
            <w:tcW w:w="2410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 Мазилина, 84 </w:t>
            </w:r>
          </w:p>
        </w:tc>
        <w:tc>
          <w:tcPr>
            <w:tcW w:w="1134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330,1 </w:t>
            </w:r>
          </w:p>
        </w:tc>
        <w:tc>
          <w:tcPr>
            <w:tcW w:w="1275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56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24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441B3" w:rsidRPr="00883AD0" w:rsidTr="003F3C8A">
        <w:tc>
          <w:tcPr>
            <w:tcW w:w="521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3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сада, </w:t>
            </w:r>
          </w:p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Индекс 423060, Аксубаевский район, СП Новоибрайкинский,</w:t>
            </w:r>
          </w:p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с Новое Ибрайкино, Ленина,31 </w:t>
            </w:r>
          </w:p>
        </w:tc>
        <w:tc>
          <w:tcPr>
            <w:tcW w:w="1134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1086,8 </w:t>
            </w:r>
          </w:p>
        </w:tc>
        <w:tc>
          <w:tcPr>
            <w:tcW w:w="1275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56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24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441B3" w:rsidRPr="00883AD0" w:rsidTr="003F3C8A">
        <w:tc>
          <w:tcPr>
            <w:tcW w:w="521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3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газовой котельной </w:t>
            </w:r>
          </w:p>
        </w:tc>
        <w:tc>
          <w:tcPr>
            <w:tcW w:w="2410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СП Новоибрайкинский, с Новое Ибрайкино, Ленина,31 </w:t>
            </w:r>
          </w:p>
        </w:tc>
        <w:tc>
          <w:tcPr>
            <w:tcW w:w="1134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21,4 </w:t>
            </w:r>
          </w:p>
        </w:tc>
        <w:tc>
          <w:tcPr>
            <w:tcW w:w="1275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56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24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441B3" w:rsidRPr="00883AD0" w:rsidTr="003F3C8A">
        <w:tc>
          <w:tcPr>
            <w:tcW w:w="521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3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"Старокиязлинский детский сад "Акчарлак" </w:t>
            </w:r>
          </w:p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СП Старокиязлинский, </w:t>
            </w:r>
          </w:p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с Старые Киязлы, Центральная,56 </w:t>
            </w:r>
          </w:p>
        </w:tc>
        <w:tc>
          <w:tcPr>
            <w:tcW w:w="1134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575,4 </w:t>
            </w:r>
          </w:p>
        </w:tc>
        <w:tc>
          <w:tcPr>
            <w:tcW w:w="1275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56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24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441B3" w:rsidRPr="00883AD0" w:rsidTr="003F3C8A">
        <w:tc>
          <w:tcPr>
            <w:tcW w:w="521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3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"Детский сад №2" </w:t>
            </w:r>
          </w:p>
        </w:tc>
        <w:tc>
          <w:tcPr>
            <w:tcW w:w="2410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пгт. Аксубаево, Горького, 54 </w:t>
            </w:r>
          </w:p>
        </w:tc>
        <w:tc>
          <w:tcPr>
            <w:tcW w:w="1134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507 </w:t>
            </w:r>
          </w:p>
        </w:tc>
        <w:tc>
          <w:tcPr>
            <w:tcW w:w="1275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56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24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441B3" w:rsidRPr="00883AD0" w:rsidTr="003F3C8A">
        <w:tc>
          <w:tcPr>
            <w:tcW w:w="521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3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нежилое (гараж) </w:t>
            </w:r>
          </w:p>
        </w:tc>
        <w:tc>
          <w:tcPr>
            <w:tcW w:w="2410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пгт. Аксубаево, Мазилина, 6А </w:t>
            </w:r>
          </w:p>
        </w:tc>
        <w:tc>
          <w:tcPr>
            <w:tcW w:w="1134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5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56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24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441B3" w:rsidRPr="00883AD0" w:rsidTr="003F3C8A">
        <w:tc>
          <w:tcPr>
            <w:tcW w:w="521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3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Одноэтажное кирпичное здание (гараж) </w:t>
            </w:r>
          </w:p>
        </w:tc>
        <w:tc>
          <w:tcPr>
            <w:tcW w:w="2410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пгт. Аксубаево, Мазилина, 84 </w:t>
            </w:r>
          </w:p>
        </w:tc>
        <w:tc>
          <w:tcPr>
            <w:tcW w:w="1134" w:type="dxa"/>
          </w:tcPr>
          <w:p w:rsidR="000441B3" w:rsidRPr="00883AD0" w:rsidRDefault="000441B3" w:rsidP="0004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56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МР РТ</w:t>
            </w:r>
          </w:p>
        </w:tc>
        <w:tc>
          <w:tcPr>
            <w:tcW w:w="1240" w:type="dxa"/>
          </w:tcPr>
          <w:p w:rsidR="000441B3" w:rsidRPr="00883AD0" w:rsidRDefault="000441B3" w:rsidP="0004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E03CD" w:rsidRPr="00883AD0" w:rsidTr="003F3C8A">
        <w:tc>
          <w:tcPr>
            <w:tcW w:w="521" w:type="dxa"/>
          </w:tcPr>
          <w:p w:rsidR="000E03CD" w:rsidRPr="00883AD0" w:rsidRDefault="0054355B" w:rsidP="000E0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93" w:type="dxa"/>
          </w:tcPr>
          <w:p w:rsidR="000E03CD" w:rsidRPr="00883AD0" w:rsidRDefault="000E03CD" w:rsidP="000E0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ДШИ </w:t>
            </w:r>
          </w:p>
          <w:p w:rsidR="000E03CD" w:rsidRPr="00883AD0" w:rsidRDefault="000E03CD" w:rsidP="000E0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03CD" w:rsidRPr="00883AD0" w:rsidRDefault="000E03CD" w:rsidP="000E0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Аксубаево,Советская,2 </w:t>
            </w:r>
          </w:p>
        </w:tc>
        <w:tc>
          <w:tcPr>
            <w:tcW w:w="1134" w:type="dxa"/>
          </w:tcPr>
          <w:p w:rsidR="000E03CD" w:rsidRPr="00883AD0" w:rsidRDefault="000E03CD" w:rsidP="000E0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1037,5</w:t>
            </w:r>
          </w:p>
        </w:tc>
        <w:tc>
          <w:tcPr>
            <w:tcW w:w="1275" w:type="dxa"/>
          </w:tcPr>
          <w:p w:rsidR="000E03CD" w:rsidRPr="00883AD0" w:rsidRDefault="0043050D" w:rsidP="000E0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E03CD" w:rsidRPr="00883AD0" w:rsidRDefault="000E03CD" w:rsidP="000E0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"Аксубаевская детская школа искусств"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0E03CD" w:rsidRPr="00883AD0" w:rsidRDefault="000E03CD" w:rsidP="000E0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0E03CD" w:rsidRPr="00883AD0" w:rsidRDefault="0048037C" w:rsidP="000E0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0E03CD" w:rsidRPr="00883AD0" w:rsidRDefault="000E03CD" w:rsidP="000E0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молодежного центра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Аксубаево,Ленина,13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532,9 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"Крытый плавательный бассейн в пгт Аксубаево" с блочно-модульной котельной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Аксубаево,Октябрьская,39 Б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2825,8 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Блочно-модульная котельная плавательного бассейна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Аксубаево,Октябрьская,39б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35,2 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Исполкома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2A6B73" w:rsidRDefault="0048037C" w:rsidP="0048037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6B73">
              <w:rPr>
                <w:rFonts w:ascii="Times New Roman" w:hAnsi="Times New Roman" w:cs="Times New Roman"/>
                <w:sz w:val="20"/>
              </w:rPr>
              <w:t xml:space="preserve">Индекс 423060, Аксубаевский район, Аксубаево,Ленина,8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1322,0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Аксубаевского муниципального 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3F3C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F3C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на 2 место 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2A6B73" w:rsidRDefault="0048037C" w:rsidP="0048037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6B73">
              <w:rPr>
                <w:rFonts w:ascii="Times New Roman" w:hAnsi="Times New Roman" w:cs="Times New Roman"/>
                <w:sz w:val="20"/>
              </w:rPr>
              <w:t xml:space="preserve">Индекс 423060, Аксубаевский район, Аксубаево,Ленина,8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Аксубаевского муниципального 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Гаражи  на 4 места 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2A6B73" w:rsidRDefault="0048037C" w:rsidP="0048037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6B73">
              <w:rPr>
                <w:rFonts w:ascii="Times New Roman" w:hAnsi="Times New Roman" w:cs="Times New Roman"/>
                <w:sz w:val="20"/>
              </w:rPr>
              <w:t xml:space="preserve">Индекс 423060, Аксубаевский район, Аксубаево,Ленина,8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195,3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Аксубаевского муниципального 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2A6B73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B73">
              <w:rPr>
                <w:rFonts w:ascii="Times New Roman" w:hAnsi="Times New Roman" w:cs="Times New Roman"/>
                <w:sz w:val="20"/>
                <w:szCs w:val="20"/>
              </w:rPr>
              <w:t>Индекс 423060, Аксубаевский район, Аксубаево,Романова,1, пом 1000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400,4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Помещение 1003 в здании МФЦ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 Октябрьская ул., 46 д.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659,1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Палата имущественных и земельных отношений Аксубаевского муниципального района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3F3C8A">
              <w:rPr>
                <w:rFonts w:ascii="Times New Roman" w:hAnsi="Times New Roman" w:cs="Times New Roman"/>
                <w:sz w:val="20"/>
                <w:szCs w:val="20"/>
              </w:rPr>
              <w:t>, безвозмездное пользование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администрации </w:t>
            </w:r>
          </w:p>
        </w:tc>
        <w:tc>
          <w:tcPr>
            <w:tcW w:w="2410" w:type="dxa"/>
          </w:tcPr>
          <w:p w:rsidR="0048037C" w:rsidRPr="00883AD0" w:rsidRDefault="003F3C8A" w:rsidP="003F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Индекс 423060, Аксубаевский район, Аксубаево,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Совет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на 1 место </w:t>
            </w:r>
          </w:p>
        </w:tc>
        <w:tc>
          <w:tcPr>
            <w:tcW w:w="2410" w:type="dxa"/>
          </w:tcPr>
          <w:p w:rsidR="0048037C" w:rsidRPr="00883AD0" w:rsidRDefault="003F3C8A" w:rsidP="003F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Индекс 423060, Аксубаевский район, Аксубаево,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Совет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корпус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Аксубаево,Раиса Беляева,2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 "Центр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внешкольной работы " Аксубаевского муниципального района Республики Татарстан 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оперативное управление, собственность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Аксубаево,Раиса Беляева,2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 "Центр внешкольной работы " Аксубаевского муниципального района Республики Татарстан 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Аксубаево,Раиса Беляева,2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 "Центр внешкольной работы " Аксубаевского муниципального района Республики Татарстан 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Кухня 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Аксубаево,Раиса Беляева,2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 "Центр внешкольной работы " Аксубаевского муниципального района Республики Татарстан 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Теплица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Аксубаево,Раиса Беляева,2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 "Центр внешкольной работы " Аксубаевского муниципального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района Республики Татарстан 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Дом-интернат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Аксубаево,Раиса Беляева,2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399,4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 "Центр внешкольной работы " Аксубаевского муниципального района Республики Татарстан 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Блочно модульная котельная районного дома культуры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Аксубаево,Романова,1 «Б»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культуры"Централизованная клубная система" (Районный дом культуры) Аксубаевского муниципального района Республики Татарстан 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Дома культуры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Аксубаево,Романова,8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2634,2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культуры"Централизованная клубная система" (Районный дом культуры)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универсального спортивного зала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Аксубаево,Октябрьская,39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3914,8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"Универсальный спортивный зал "Юность"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блочной модульной котельной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Аксубаево,Октябрьская,39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"Универсальный спортивный зал "Юность"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сада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Аксубаево,Горького,5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1093,1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"Буратино" 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сада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423070, Аксубаевский район, Новоаксубаевский,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д. Кисы, Новая, 2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119,2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"Кисинский детский сад "Сказка"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кухни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Аксубаево,50 лет Октября,10 Б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 "Колобок" Аксубаевского  муниципального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детский сад "Колобок"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Аксубаево,50 лет Октября,10 Б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322,9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"Колобок" Аксубаевского 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Аксубаево,Чапаева,6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сад"Лейсан"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склад 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Аксубаево,Чапаева,6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сад"Лейсан"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сада "Лейсан"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Аксубаево,Чапаева,6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818,8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сад"Лейсан" Аксубаевского муниципального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Аксубаево,Романова,20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"Радуга" Аксубаевского 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сада "Радуга"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Аксубаево,Романова,20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1103,7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"Радуга" Аксубаевского 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  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Урмандеевский, с Савгачево,Фрунзе,6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Савгачевский детский сад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 сада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Урмандеевский, с Савгачево,Фрунзе,6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236,5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Савгачевский детский сад Аксубаевского муниципального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Кухня при детском саде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Урмандеевский, с Савгачево,Фрунзе,6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Савгачевский детский сад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котельной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Аксубаево,Толстого,51а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"Солнышко"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сада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Аксубаево,Толстого,51а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4427,7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"Солнышко"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93" w:type="dxa"/>
          </w:tcPr>
          <w:p w:rsidR="0048037C" w:rsidRPr="00FE7F0B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F0B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сада </w:t>
            </w:r>
          </w:p>
          <w:p w:rsidR="0048037C" w:rsidRPr="00FE7F0B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F0B">
              <w:rPr>
                <w:rFonts w:ascii="Times New Roman" w:hAnsi="Times New Roman" w:cs="Times New Roman"/>
                <w:sz w:val="20"/>
                <w:szCs w:val="20"/>
              </w:rPr>
              <w:t>(списано 25.07.2018)</w:t>
            </w:r>
          </w:p>
          <w:p w:rsidR="0048037C" w:rsidRPr="00FE7F0B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F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FE7F0B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F0B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423076, Аксубаевский район, Староильдеряковский, с Старое Ильдеряково,Советская,13А </w:t>
            </w:r>
          </w:p>
        </w:tc>
        <w:tc>
          <w:tcPr>
            <w:tcW w:w="1134" w:type="dxa"/>
          </w:tcPr>
          <w:p w:rsidR="0048037C" w:rsidRPr="00FE7F0B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F0B">
              <w:rPr>
                <w:rFonts w:ascii="Times New Roman" w:hAnsi="Times New Roman" w:cs="Times New Roman"/>
                <w:sz w:val="20"/>
                <w:szCs w:val="20"/>
              </w:rPr>
              <w:t>150,6</w:t>
            </w:r>
          </w:p>
        </w:tc>
        <w:tc>
          <w:tcPr>
            <w:tcW w:w="1275" w:type="dxa"/>
          </w:tcPr>
          <w:p w:rsidR="0048037C" w:rsidRPr="00FE7F0B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FE7F0B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F0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"Староильдеряковский детский сад" Аксубаевского </w:t>
            </w:r>
            <w:r w:rsidRPr="00FE7F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FE7F0B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F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423074, Аксубаевский район, Староузеевский, с Старое Узеево,Кирова,33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"Староузеевский детский сад "Рябинушка"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сада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423074, Аксубаевский район, Староузеевский, с Старое Узеево,Кирова,33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568,1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"Староузеевский детский сад "Рябинушка"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Аксубаевская гимназия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Аксубаево,Мазилина,39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1871,5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№1 имени В.Г.Тимирясова" Аксубаевского муниципального района РТ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Аксубаево,Мазилина,39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№1 имени В.Г.Тимирясова" Аксубаевского муниципального района РТ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каменный 1 эт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Аксубаево,Мазилина,39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№1 имени В.Г.Тимирясова" Аксубаевского муниципального района РТ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Склад каменный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Аксубаево,Мазилина,39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№1 имени В.Г.Тимирясова" Аксубаевского муниципального района РТ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интерната  со спортзалом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Аксубаево,Мазилина,39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683,8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"Аксубаевская средняя общеобразовательная школа №1 имени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В.Г.Тимирясова" Аксубаевского муниципального района РТ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Овощехранилище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Аксубаево,Мазилина,39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№1 имени В.Г.Тимирясова" Аксубаевского муниципального района РТ</w:t>
            </w:r>
          </w:p>
        </w:tc>
        <w:tc>
          <w:tcPr>
            <w:tcW w:w="156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каменный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Аксубаево,Мазилина,39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№1 имени В.Г.Тимирясова" Аксубаевского муниципального района РТ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каменная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Аксубаево,Мазилина,39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№1 имени В.Г.Тимирясова" Аксубаевского муниципального района РТ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каменная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Аксубаево,Мазилина,39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"Аксубаевская средняя общеобразовательная школа №1 имени В.Г.Тимирясова" Аксубаевского муниципального района РТ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Аксубаево,Мазилина,39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499,76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№1 имени В.Г.Тимирясова" Аксубаевского муниципального района РТ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(Тир)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Аксубаево,Мазилина,39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№1 имени В.Г.Тимирясова" Аксубаевского муниципального района РТ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средней школы №2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Аксубаево,Школьная,4а,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2759,6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"Аксубаевская средняя общеобразовательная школа №2" Аксубаевского  муниципального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гаража, совмещенного с мастерской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Аксубаево,Школьная,4а,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285,9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№2" Аксубаевского 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Аксубаево,Школьная,4а,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№2" Аксубаевского 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средней школы №3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Аксубаево,Романова,2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3608,2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 3"Аксубаевского  муниципального района Республики 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Аксубаево,Романова,2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277,4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"Аксубаевская средняя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 № 3"Аксубаевского  муниципального района Республики 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Аксубаево,Романова,2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 3"Аксубаевского  муниципального района Республики 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школы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Аксубаево,Романова,2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1686,9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"Аксубаевская средняя общеобразовательная школа № 3"Аксубаевского  муниципального района Республики 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средней школы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423056, Аксубаевский район, Емелькинский, с Емелькино,Школьная,9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1847,1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"Емелькинская средняя общеобразовательная школа" Аксубаевского муниципального района 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начальной школы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423056, Аксубаевский район, Емелькинский, д Новый Чувашский Адам,Пушкина,25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"Емелькинская средняя общеобразовательная школа" Аксубаевского муниципального района 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начальной школы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423056, Аксубаевский район, Емелькинский, д Старый Чувашский Адам,Нагорная,6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"Емелькинская средняя общеобразовательная школа" Аксубаевского муниципального района 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начальной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423056, Аксубаевский район, Емелькинский, д Новый Чувашский Адам,Пушкина,13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"Емелькинская средняя общеобразовательная школа" Аксубаевского муниципального района 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423056, Аксубаевский район, Емелькинский, д Сосновка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232,0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"Емелькинская средняя общеобразовательная школа" Аксубаевского муниципального района 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мастерской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423056, Аксубаевский район, Емелькинский, д Сосновка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"Емелькинская средняя общеобразовательная школа" Аксубаевского муниципального района 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Карасинской средней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423058, Аксубаевский район, Карасинский, д Караса,Кирова,37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2393,6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общеобразовательное учреждение "Карасинская основная общеобразовательная школа имени Шарафутдинова З.Т."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средней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423051, Аксубаевский район, Кривоозерский, с Кривоозерки,Ленина,9 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2557,9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"Кривоозерская средняя общеобразовательная школа имени Героя Советского Союза Г.Г. Романова"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1667D4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Газовая котельная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423051, Аксубаевский район, Кривоозерский, с Кривоозерки,Ленина,9а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"Кривоозерская средняя общеобразовательная школа имени Героя Советского Союза Г.Г. Романова"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0C34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Газовая котельная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423051, Аксубаевский район, Кривоозерский, с Кривоозерки,Ленина,9 "а"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"Кривоозерская средняя общеобразовательная школа имени Героя Советского Союза Г.Г. Романова"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Мастерская, совмещенная с гаражом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423051, Аксубаевский район, Кривоозерский, с Кривоозерки,Ленина,9 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277,7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"Кривоозерская средняя общеобразовательная школа имени Героя Советского Союза Г.Г. Романова"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Амбар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423051, Аксубаевский район, Кривоозерский, с Кривоозерки,Ленина,9 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"Кривоозерская средняя общеобразовательная школа имени Героя Советского Союза Г.Г. Романова"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котельной под газ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423075, Аксубаевский район, Кривоозерский, д Нижняя Баланда,Чапаева,1а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"Нижнебаландинская начальная общеобразовательная школа-детский сад"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начальной школы и дет.сада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423075, Аксубаевский район, Кривоозерский, д Нижняя Баланда,Чапаева,1а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423,7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"Нижнебаландинская начальная общеобразовательная школа-детский сад"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Столовая , совмещенная с мастерской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423055, Аксубаевский район, Старотатарско-Адамский, дер. Нижняя Татарская Майна,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ул. Крайняя, д. 2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133,4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"Нижнетатмайнская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школы на 60 мест с детским садом на 20 мест в п.Нижняя Татарская Майна Аксубаевского муниципального района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423055, Аксубаевский район, Старотатарско-Адамский, дер. Нижняя Татарская Майна,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ул. Крайняя, д. 2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904,7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"Нижнетатмайнская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 котельной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423055, Аксубаевский район, Старотатарско-Адам-ский, дер. Нижняя Татарская Майна,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ул. Крайняя, д. 2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"Нижнетатмайнская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Старотатадамская основная школа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423055, Аксубаевский район, Старотатарско-Адамский, с. Старый Татарский Адам, ул. Центральная, д. 14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453,5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"Нижнетатмайнская средняя общеобразовательная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управление, собственность Аксубаевского МР РТ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 школы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423070, Аксубаевский район, Новоаксубаевский, с Новое Аксубаево, Ленина,7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2090,9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"Новоаксубаевская начальная общеобразовательная школа "Аксубаевского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Склад для спортивного инвентаря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423070, Аксубаевский район, Новоаксубаевский, с Новое Аксубаево, Ленина,7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"Новоаксубаевская начальная общеобразовательная школа "Аксубаевского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оперативное управление 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Федоровская начальная школа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423070, Аксубаевский район, Новоаксубаевский, п Федоровский,Центральная,4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"Новоаксубаевская начальная общеобразовательная школа "Аксубаевского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оперативное управление 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начальной школы Кисы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423070, Аксубаевский район,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Новоаксубаевский, д Кисы,Новая,4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138,6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"Новоаксубаевская начальная общеобразовательная школа "Аксубаевского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Малоаксубаевская начальная школа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423070, Аксубаевский район, Новоаксубаевский, д Малое Аксубаево, Лесная,29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127,1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"Новоаксубаевская начальная общеобразовательная школа "Аксубаевского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оперативное управление 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Новодемкинская школа</w:t>
            </w:r>
          </w:p>
          <w:p w:rsidR="0048037C" w:rsidRPr="00883AD0" w:rsidRDefault="0048037C" w:rsidP="00480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423057, Аксубаевский район, Новокиреметский, с Новое Демкино,Калинина,7а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2195,2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"Новодемкинская основная общеобразовательная школа имени Назипа Думави"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833D22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школы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Новоибрайкинский, с Новое Ибрайкино,Советская,6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2490,8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"Новоибрайкинская средняя общеобразовательная школа имени М.И.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Абдрахманова"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Новоибрайкинский, с Новое Ибрайкино,Советская,6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"Новоибрайкинская средняя общеобразовательная школа имени М.И. Абдрахманова"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Новоибрайкинский, с Новое Ибрайкино,Советская,6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148,5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"Новоибрайкинская средняя общеобразовательная школа имени М.И. Абдрахманова"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Тир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Новоибрайкинский, с Новое Ибрайкино,Советская,6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"Новоибрайкинская средняя общеобразовательная школа имени М.И. Абдрахманова"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Подвал школы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Новоибрайкинский, с Новое Ибрайкино,Советская,6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"Новоибрайкинская средняя общеобразовательная школа имени М.И. Абдрахманова"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начальной школы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Новоибрайкинский, с Новое Ибрайкино,Советская,6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"Новоибрайкинская средняя общеобразовательная школа имени М.И. Абдрахманова"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теплица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Новоибрайкинский, с Новое Ибрайкино,Советская,6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"Новоибрайкинская средняя общеобразовательная школа имени М.И. Абдрахманова" Аксубаевского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котельная школы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Новоибрайкинский, с Новое Ибрайкино,Советская,6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"Новоибрайкинская средняя общеобразовательная школа имени М.И. Абдрахманова"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котельная школы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Новоибрайкинский, с Новое Ибрайкино,Советская,6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"Новоибрайкинская средняя общеобразовательная школа имени М.И. Абдрахманова"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средней школы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423071, Аксубаевский район, Старотимошкинский, д Новое Тимошкино,Школьная,2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1498,8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"Новотимошкинская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423071, Аксубаевский район, Старотимошкинский, д Ерепкино,Краснопартизанская,31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"Новотимошкинская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Новоузеевской основной школы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423050, Аксубаевский район, Беловский, с Новое Узеево,Школьная,2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518,8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"Новоузеевская основная общеобразовательная школа"Аксубаевского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нач.школы-дет.сада (Помещение 1000)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423066, Аксубаевский район, Новокиреметский, с Русская Киреметь,Новостройки,29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244,5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учреждение"Русскокиреметская начальная  общеобразовательная школа-детский сад"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Савгачевской Чув.гимназии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Урмандеевский, с Савгачево,Фрунзе,5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3004,5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"Савгачевская средняя общеобразовательная школа" Аксубаевского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начальной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Урмандеевский, п Малый Акташ,Луговая,5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"Савгачевская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Урмандеевский, д Сидулово-Ерыклы,Широкая,5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"Савгачевская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 Староибрайкинской средней школы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243078, Аксубаевский район, Староибрайкинский, с Старое Ибрайкино,Культурная,2А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3232,3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"Староибрайкинская средняя общеобразовательная школа  Аксубаевского муниципального района Республики Татарстан"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микроферма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423078, Аксубаевский район, Староибрайкинский, с Старое Ибрайкино,Культурная,2А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161,3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"Староибрайкинская средняя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  Аксубаевского муниципального района Республики Татарстан"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Подвал овощехранилище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423078, Аксубаевский район, Староибрайкинский, с Старое Ибрайкино,Культурная,2А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"Староибрайкинская средняя общеобразовательная школа  Аксубаевского муниципального района Республики Татарстан"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Теплица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423078, Аксубаевский район, Староибрайкинский, с Старое Ибрайкино,Культурная,2А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186,3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"Староибрайкинская средняя общеобразовательная школа  Аксубаевского муниципального района Республики Татарстан"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423076, Аксубаевский район, Староильдеряковский, с Старое Ильдеряково,Школьная,26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"Староильдеряковская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423076, Аксубаевский район, Староильдеряковский, с Старое Ильдеряково,Школьная,26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"Староильдеряковская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423076, Аксубаевский район, Староильдеряковский, с Старое Ильдеряково,Школьная,25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"Староильдеряковская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Ст.ильд.ср.школа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423076, Аксубаевский район, Староильдеряковский, с Старое Ильдеряково,Школьная,26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1238,5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"Староильдеряковская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столовой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423076, Аксубаевский район, Староильдеряковский, с Старое Ильдеряково,Советская,7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137,9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"Староильдеряковская средняя общеобразовательная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средней школы </w:t>
            </w:r>
          </w:p>
          <w:p w:rsidR="0048037C" w:rsidRPr="00883AD0" w:rsidRDefault="0048037C" w:rsidP="0048037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423067, Аксубаевский район, Старокиреметский, с Старая Киреметь,Коминтерна,39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989,4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Муниципальная бюджетная общеобразовательная организация "Старокиреметская начальная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423067, Аксубаевский район, Старокиреметский, с Старая Киреметь,Коминтерна,39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Муниципальная бюджетная общеобразовательная организация "Старокиреметская начальная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Машиноведение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423067, Аксубаевский район, Старокиреметский, с Старая Киреметь,Коминтерна,39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Муниципальная бюджетная общеобразовательная организация "Старокиреметская начальная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423067, Аксубаевский район, Старокиреметский, с Старая Киреметь,Коминтерна,39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бюджетная общеобразовательная организация "Старокиреметская начальная школа"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начальной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423073, Аксубаевский район, Старокиязлинский,           д.Новые Киязлы,Чапаева,26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"Старокиязлинская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667D4" w:rsidRPr="00883AD0" w:rsidTr="003F3C8A">
        <w:tc>
          <w:tcPr>
            <w:tcW w:w="521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593" w:type="dxa"/>
          </w:tcPr>
          <w:p w:rsidR="001667D4" w:rsidRPr="00883AD0" w:rsidRDefault="001667D4" w:rsidP="0016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средней школы </w:t>
            </w:r>
          </w:p>
          <w:p w:rsidR="001667D4" w:rsidRPr="00883AD0" w:rsidRDefault="001667D4" w:rsidP="0016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667D4" w:rsidRPr="00883AD0" w:rsidRDefault="001667D4" w:rsidP="0016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423073, Аксубаевский район, Старокиязлинский, с Старые Киязлы,Центральная,57 </w:t>
            </w:r>
          </w:p>
        </w:tc>
        <w:tc>
          <w:tcPr>
            <w:tcW w:w="1134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2676,8</w:t>
            </w:r>
          </w:p>
        </w:tc>
        <w:tc>
          <w:tcPr>
            <w:tcW w:w="1275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"Старокиязлинская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1667D4" w:rsidRPr="00E87DC5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1667D4" w:rsidRDefault="001667D4" w:rsidP="001667D4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833D22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240" w:type="dxa"/>
          </w:tcPr>
          <w:p w:rsidR="001667D4" w:rsidRDefault="001667D4" w:rsidP="001667D4">
            <w:r w:rsidRPr="00B55A1B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667D4" w:rsidRPr="00883AD0" w:rsidTr="003F3C8A">
        <w:tc>
          <w:tcPr>
            <w:tcW w:w="521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593" w:type="dxa"/>
          </w:tcPr>
          <w:p w:rsidR="001667D4" w:rsidRPr="00883AD0" w:rsidRDefault="001667D4" w:rsidP="0016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  <w:p w:rsidR="001667D4" w:rsidRPr="00883AD0" w:rsidRDefault="001667D4" w:rsidP="0016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67D4" w:rsidRPr="00883AD0" w:rsidRDefault="001667D4" w:rsidP="0016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423073, Аксубаевский район, Старокиязлинский, с Старые Киязлы,Центральная,57 </w:t>
            </w:r>
          </w:p>
        </w:tc>
        <w:tc>
          <w:tcPr>
            <w:tcW w:w="1134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275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"Старокиязлинская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1667D4" w:rsidRPr="00E87DC5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1667D4" w:rsidRDefault="001667D4" w:rsidP="001667D4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1667D4" w:rsidRDefault="001667D4" w:rsidP="001667D4">
            <w:r w:rsidRPr="00B55A1B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667D4" w:rsidRPr="00883AD0" w:rsidTr="003F3C8A">
        <w:tc>
          <w:tcPr>
            <w:tcW w:w="521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93" w:type="dxa"/>
          </w:tcPr>
          <w:p w:rsidR="001667D4" w:rsidRPr="00883AD0" w:rsidRDefault="001667D4" w:rsidP="0016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ср.школы </w:t>
            </w:r>
          </w:p>
          <w:p w:rsidR="001667D4" w:rsidRPr="00883AD0" w:rsidRDefault="001667D4" w:rsidP="0016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667D4" w:rsidRPr="00883AD0" w:rsidRDefault="001667D4" w:rsidP="0016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423073, Аксубаевский район, Старокиязлинский, с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Старые Киязлы,Центральная,57 </w:t>
            </w:r>
          </w:p>
        </w:tc>
        <w:tc>
          <w:tcPr>
            <w:tcW w:w="1134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31,4</w:t>
            </w:r>
          </w:p>
        </w:tc>
        <w:tc>
          <w:tcPr>
            <w:tcW w:w="1275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1667D4" w:rsidRPr="00883AD0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"Старокиязлинская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1667D4" w:rsidRPr="00E87DC5" w:rsidRDefault="001667D4" w:rsidP="0016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1667D4" w:rsidRDefault="001667D4" w:rsidP="001667D4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1667D4" w:rsidRDefault="001667D4" w:rsidP="001667D4">
            <w:r w:rsidRPr="00B55A1B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начальной школы Кзыл-Тау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423073, Аксубаевский район, Старокиязлинский, д Кзыл Тау,Гафиятуллина,31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"Старокиязлинская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1667D4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Мюд,Центральная,34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"Старомокшинская средняя общеобразовательная школа имени В.Ф. Тарасова"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Кочегарка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Мюд,Центральная,34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"Старомокшинская средняя общеобразовательная школа имени В.Ф.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Тарасова"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Мюд,Центральная-34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"Старомокшинская средняя общеобразовательная школа имени В.Ф. Тарасова"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автомобильный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Мюд,Центральная,34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"Старомокшинская средняя общеобразовательная школа имени В.Ф. Тарасова"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тракторный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Мюд,Центральная,34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"Старомокшинская средняя общеобразовательная школа имени В.Ф. Тарасова"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Старомокшинской средней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Мюд,Центральная,34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1844,8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"Старомокшинская средняя общеобразовательная школа имени В.Ф. Тарасова"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Овощехранилище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Мюд,Центральная,34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"Старомокшинская средняя общеобразовательная школа имени В.Ф. Тарасова"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Класс ПДД и мастерские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Мюд,Центральная,34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"Старомокшинская средняя общеобразовательная школа имени В.Ф. Тарасова" Аксубаевского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школа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Мюд,Центральная,34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"Старомокшинская средняя общеобразовательная школа имени В.Ф. Тарасова"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Мюд,Центральная,34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"Старомокшинская средняя общеобразовательная школа имени В.Ф. Тарасова"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школа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Мюд,Центральная,34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"Старомокшинская средняя общеобразовательная школа имени В.Ф. Тарасова" Аксубаевского муниципального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интерната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Мюд,Центральная,34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"Старомокшинская средняя общеобразовательная школа имени В.Ф. Тарасова"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средней школы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423068, Аксубаевский район, Саврушский, с Старые Савруши,Центральная,25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1800,3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"Старосаврушская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Интернат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Саврушский, с Старые Савруши,Центральная,25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"Старосаврушская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Алексеевской начальной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423050, Аксубаевский район,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Беловский, д Алексеевка,Зеленая,23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"Старотимошкинская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средней школы             (здание интерната)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423072, Аксубаевский район, Старотимошкинский, с Старое Тимошкино,Ленина,14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937,1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"Старотимошкинская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школы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423072, Аксубаевский район, Старотимошкинский, с Старое Тимошкино,Ленина,14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"Старотимошкинская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Здание средней школы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423072, Аксубаевский район, Старотимошкинский, с Старое Тимошкино,Ленина,14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1307,7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"Старотимошкинская средняя общеобразовательная школа" Аксубаевского муниципального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средней школы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423074, Аксубаевский район, Староузеевский, с Старое Узеево,Кирова,22а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1999,2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"Староузеевская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423074, Аксубаевский район, Староузеевский, с Старое Узеево,Кирова,22а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"Староузеевская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кипятильник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423052, Аксубаевский район, Сунчелеевский, с Сунчелеево,Ленина,81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"Сунчелеевская средняя общеобразовательнаяшкола имени академика Н.Т. Саврукова"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Малосунчелеевской начальной школы  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423052, Аксубаевский район,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Сунчелеевский, д Малое Сунчелеево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"Сунчелеевская средняя общеобразовательнаяшкола имени академика Н.Т. Саврукова"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гаража 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423052, Аксубаевский район, Сунчелеевский, с Сунчелеево,Ленина,81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"Сунчелеевская средняя общеобразовательнаяшкола имени академика Н.Т. Саврукова"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423052, Аксубаевский район, Сунчелеевский, с Сунчелеево,Ленина,81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"Сунчелеевская средняя общеобразовательнаяшкола имени академика Н.Т. Саврукова"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школы 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423052, Аксубаевский район, Сунчелеевский, с Сунчелеево,Ленина,81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3437,5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"Сунчелеевская средняя общеобразовательнаяшкола имени академика Н.Т. Саврукова"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насосной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423052, Аксубаевский район, Сунчелеевский, с Сунчелеево,Ленина,81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"Сунчелеевская средняя общеобразовательнаяшкола имени академика Н.Т. Саврукова"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Пионерской начальной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п Пионер,Центральная,5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"Сунчелеевская средняя общеобразовательнаяшкола имени академика Н.Т. Саврукова"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сада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423065, Аксубаевский район, Трудолюбовский, с Трудолюбово,Молодежная,3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"Сунчелеевская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общеобразовательнаяшкола имени академика Н.Т. Саврукова"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A36C1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школы-детского сада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Мюдовский, с Татарское Сунчелеево,Центральная,30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463,1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"Татсунчелеевская начальная общеобразовательная школа-детский сад"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423055, Аксубаевский район, Старотатарско-Адамский, д Тахтала,Школьная,2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365,3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"Тахталинская начальная общеобразовательная  школа"Аксубаевского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школы начальных классов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423055, Аксубаевский район, Старотатарско-Адамский, д Тахтала,Школьная,2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"Тахталинская начальная общеобразовательная  школа"Аксубаевского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столовой средней школы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423055, Аксубаевский район, Старотатарско-Адамский, д Тахтала,Школьная,2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"Тахталинская начальная общеобразовательная  школа"Аксубаевского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423055, Аксубаевский район, Старотатарско-Адамский, д Тахтала,Школьная,2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"Тахталинская начальная общеобразовательная  школа"Аксубаевского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Кухня Тахталинский детсад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423055, Аксубаевский район, Старотатарско-Адамский, д Тахтала,Центральная,5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"Тахталинская начальная общеобразовательная  школа"Аксубаевского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детского сада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423055, Аксубаевский район, Старотатарско-Адамский, д Тахтала,Центральная,5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"Тахталинская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начальная общеобразовательная  школа"Аксубаевского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 школы-детский сад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Урмандеевский, с Урмандеево,Комсомольская,3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"Урмандеевская начальная общеобразовательная школа - детский сад"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Урмандеевский, с Урмандеево,Комсомольская,3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"Урмандеевская начальная общеобразовательная школа - детский сад"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Кухня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Урмандеевский, с Урмандеево,Комсомольская,3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 "Урмандеевская начальная общеобразовательная школа - детский сад" Аксубаевского муниципального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423077, Аксубаевский район, Староильдеряковский, с Чувашское Енорускино,Школьная,35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740,8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"Чувенорускинская основная общеобразовательная 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423077, Аксубаевский район, Староильдеряковский, с Чувашское Енорускино,Школьная,35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"Чувенорускинская основная общеобразовательная 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423077, Аксубаевский район, Староильдеряковский, с Чувашское Енорускино,Школьная,35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"Чувенорускинская основная общеобразовательная 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здание котельной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Эт.1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423077, Аксубаевский район, Староильдеряковский, с Чувашское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Енорускино,Школьная,35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"Чувенорускинская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основная общеобразовательная 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423077, Аксубаевский район, Староильдеряковский, с Чувашское Енорускино,Школьная,35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"Чувенорускинская основная общеобразовательная 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Здание средней школы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423064, Аксубаевский район, Щербенский, с Щербень,Пушкина,12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1859,3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"Щербенская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423064, Аксубаевский район, Щербенский, с Щербень,Пушкина,12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"Щербенская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8037C" w:rsidRPr="00883AD0" w:rsidTr="003F3C8A">
        <w:tc>
          <w:tcPr>
            <w:tcW w:w="521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593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Котельная </w:t>
            </w:r>
          </w:p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037C" w:rsidRPr="00883AD0" w:rsidRDefault="0048037C" w:rsidP="0048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423064, Аксубаевский район,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Щербенский, с Щербень,Пушкина,12 </w:t>
            </w:r>
          </w:p>
        </w:tc>
        <w:tc>
          <w:tcPr>
            <w:tcW w:w="1134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70,9</w:t>
            </w:r>
          </w:p>
        </w:tc>
        <w:tc>
          <w:tcPr>
            <w:tcW w:w="1275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88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"Щербенская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560" w:type="dxa"/>
          </w:tcPr>
          <w:p w:rsidR="0048037C" w:rsidRPr="00E87DC5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559" w:type="dxa"/>
          </w:tcPr>
          <w:p w:rsidR="0048037C" w:rsidRDefault="0048037C" w:rsidP="0048037C">
            <w:r w:rsidRPr="004A127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240" w:type="dxa"/>
          </w:tcPr>
          <w:p w:rsidR="0048037C" w:rsidRPr="00883AD0" w:rsidRDefault="0048037C" w:rsidP="00480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AD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BF2DAA" w:rsidRPr="00883AD0" w:rsidTr="003F3C8A">
        <w:tc>
          <w:tcPr>
            <w:tcW w:w="521" w:type="dxa"/>
          </w:tcPr>
          <w:p w:rsidR="00BF2DAA" w:rsidRDefault="00BF2DAA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593" w:type="dxa"/>
          </w:tcPr>
          <w:p w:rsidR="00BF2DAA" w:rsidRPr="00C71B2C" w:rsidRDefault="00BF2DAA" w:rsidP="00BF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2C">
              <w:rPr>
                <w:rFonts w:ascii="Times New Roman" w:hAnsi="Times New Roman" w:cs="Times New Roman"/>
                <w:sz w:val="20"/>
              </w:rPr>
              <w:t>Земельный участок, категория земель: земли населенных пунктов, разрешенное использование: для строительства ясли-дет. сада</w:t>
            </w:r>
          </w:p>
        </w:tc>
        <w:tc>
          <w:tcPr>
            <w:tcW w:w="2410" w:type="dxa"/>
          </w:tcPr>
          <w:p w:rsidR="00BF2DAA" w:rsidRPr="00C71B2C" w:rsidRDefault="00BF2DAA" w:rsidP="00BF2DA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1B2C">
              <w:rPr>
                <w:rFonts w:ascii="Times New Roman" w:hAnsi="Times New Roman" w:cs="Times New Roman"/>
                <w:sz w:val="20"/>
              </w:rPr>
              <w:t>Индекс 423060, Аксубаевский район, пгт Аксубаево, ул Зеленая, 2</w:t>
            </w:r>
          </w:p>
        </w:tc>
        <w:tc>
          <w:tcPr>
            <w:tcW w:w="1134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275" w:type="dxa"/>
          </w:tcPr>
          <w:p w:rsidR="00BF2DAA" w:rsidRPr="00C71B2C" w:rsidRDefault="000441B3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муниципального района</w:t>
            </w:r>
          </w:p>
        </w:tc>
        <w:tc>
          <w:tcPr>
            <w:tcW w:w="1560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</w:tcPr>
          <w:p w:rsidR="00BF2DAA" w:rsidRPr="00C71B2C" w:rsidRDefault="000441B3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240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BF2DAA" w:rsidRPr="00883AD0" w:rsidTr="003F3C8A">
        <w:tc>
          <w:tcPr>
            <w:tcW w:w="521" w:type="dxa"/>
          </w:tcPr>
          <w:p w:rsidR="00BF2DAA" w:rsidRDefault="00BF2DAA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593" w:type="dxa"/>
          </w:tcPr>
          <w:p w:rsidR="00BF2DAA" w:rsidRPr="00C71B2C" w:rsidRDefault="00BF2DAA" w:rsidP="00BF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2C">
              <w:rPr>
                <w:rFonts w:ascii="Times New Roman" w:hAnsi="Times New Roman" w:cs="Times New Roman"/>
                <w:sz w:val="20"/>
              </w:rPr>
              <w:t>Земельный участок, категория земель: земли населенных пунктов, разрешенное использование: для размещение дет. сада</w:t>
            </w:r>
          </w:p>
        </w:tc>
        <w:tc>
          <w:tcPr>
            <w:tcW w:w="2410" w:type="dxa"/>
          </w:tcPr>
          <w:p w:rsidR="00BF2DAA" w:rsidRPr="00C71B2C" w:rsidRDefault="00BF2DAA" w:rsidP="00BF2DA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1B2C">
              <w:rPr>
                <w:rFonts w:ascii="Times New Roman" w:hAnsi="Times New Roman" w:cs="Times New Roman"/>
                <w:sz w:val="20"/>
              </w:rPr>
              <w:t>Индекс 423060, Аксубаевский район, СП Новоибрайкинское, с. Новое Ибрайкино, Ленина, 31</w:t>
            </w:r>
          </w:p>
          <w:p w:rsidR="00BF2DAA" w:rsidRPr="00C71B2C" w:rsidRDefault="00BF2DAA" w:rsidP="00BF2DA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2DAA" w:rsidRPr="00C71B2C" w:rsidRDefault="00BF2DAA" w:rsidP="00BF2DA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3501</w:t>
            </w:r>
          </w:p>
        </w:tc>
        <w:tc>
          <w:tcPr>
            <w:tcW w:w="1275" w:type="dxa"/>
          </w:tcPr>
          <w:p w:rsidR="00BF2DAA" w:rsidRPr="00C71B2C" w:rsidRDefault="000441B3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муниципального района</w:t>
            </w:r>
          </w:p>
        </w:tc>
        <w:tc>
          <w:tcPr>
            <w:tcW w:w="1560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</w:tcPr>
          <w:p w:rsidR="00BF2DAA" w:rsidRPr="00C71B2C" w:rsidRDefault="000441B3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240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BF2DAA" w:rsidRPr="00883AD0" w:rsidTr="003F3C8A">
        <w:tc>
          <w:tcPr>
            <w:tcW w:w="521" w:type="dxa"/>
          </w:tcPr>
          <w:p w:rsidR="00BF2DAA" w:rsidRDefault="00BF2DAA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593" w:type="dxa"/>
          </w:tcPr>
          <w:p w:rsidR="00BF2DAA" w:rsidRPr="00C71B2C" w:rsidRDefault="00BF2DAA" w:rsidP="00BF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2C">
              <w:rPr>
                <w:rFonts w:ascii="Times New Roman" w:hAnsi="Times New Roman" w:cs="Times New Roman"/>
                <w:sz w:val="20"/>
              </w:rPr>
              <w:t>Земельный участок, категория земель: земли населенных пунктов, разрешенное использование: Старокиязлинский дет. сад</w:t>
            </w:r>
          </w:p>
        </w:tc>
        <w:tc>
          <w:tcPr>
            <w:tcW w:w="2410" w:type="dxa"/>
          </w:tcPr>
          <w:p w:rsidR="00BF2DAA" w:rsidRPr="00C71B2C" w:rsidRDefault="00BF2DAA" w:rsidP="00BF2DA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1B2C">
              <w:rPr>
                <w:rFonts w:ascii="Times New Roman" w:hAnsi="Times New Roman" w:cs="Times New Roman"/>
                <w:sz w:val="20"/>
              </w:rPr>
              <w:t>Индекс 423060, Аксубаевский район, СП Старокиязлинское, с.Старые киязлы, Центральная, 56</w:t>
            </w:r>
          </w:p>
        </w:tc>
        <w:tc>
          <w:tcPr>
            <w:tcW w:w="1134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2771</w:t>
            </w:r>
          </w:p>
        </w:tc>
        <w:tc>
          <w:tcPr>
            <w:tcW w:w="1275" w:type="dxa"/>
          </w:tcPr>
          <w:p w:rsidR="00BF2DAA" w:rsidRPr="00C71B2C" w:rsidRDefault="000441B3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Казна Аксубаевского муниципального района</w:t>
            </w:r>
          </w:p>
        </w:tc>
        <w:tc>
          <w:tcPr>
            <w:tcW w:w="1560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</w:tcPr>
          <w:p w:rsidR="00BF2DAA" w:rsidRPr="00C71B2C" w:rsidRDefault="000441B3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240" w:type="dxa"/>
          </w:tcPr>
          <w:p w:rsidR="00BF2DAA" w:rsidRPr="00C71B2C" w:rsidRDefault="00BF2DAA" w:rsidP="00BF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2C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54579C" w:rsidRPr="00883AD0" w:rsidRDefault="0054579C" w:rsidP="002D5CED">
      <w:pPr>
        <w:rPr>
          <w:rFonts w:ascii="Times New Roman" w:hAnsi="Times New Roman" w:cs="Times New Roman"/>
          <w:sz w:val="20"/>
          <w:szCs w:val="20"/>
        </w:rPr>
      </w:pPr>
    </w:p>
    <w:sectPr w:rsidR="0054579C" w:rsidRPr="00883AD0" w:rsidSect="005457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9C"/>
    <w:rsid w:val="000441B3"/>
    <w:rsid w:val="0008689A"/>
    <w:rsid w:val="0009646C"/>
    <w:rsid w:val="000C4671"/>
    <w:rsid w:val="000E03CD"/>
    <w:rsid w:val="001054A1"/>
    <w:rsid w:val="00106E4E"/>
    <w:rsid w:val="00120D7F"/>
    <w:rsid w:val="00144F72"/>
    <w:rsid w:val="001667D4"/>
    <w:rsid w:val="001C1302"/>
    <w:rsid w:val="001C35E8"/>
    <w:rsid w:val="00223414"/>
    <w:rsid w:val="00257EAA"/>
    <w:rsid w:val="002713E6"/>
    <w:rsid w:val="00293CC5"/>
    <w:rsid w:val="002A6B73"/>
    <w:rsid w:val="002A7E6E"/>
    <w:rsid w:val="002B3352"/>
    <w:rsid w:val="002B4BD1"/>
    <w:rsid w:val="002D5CED"/>
    <w:rsid w:val="002E4845"/>
    <w:rsid w:val="00332E13"/>
    <w:rsid w:val="00337B46"/>
    <w:rsid w:val="0034019B"/>
    <w:rsid w:val="0034181A"/>
    <w:rsid w:val="003A5102"/>
    <w:rsid w:val="003C7BD8"/>
    <w:rsid w:val="003D01DB"/>
    <w:rsid w:val="003F3C8A"/>
    <w:rsid w:val="003F6903"/>
    <w:rsid w:val="0040700C"/>
    <w:rsid w:val="0043050D"/>
    <w:rsid w:val="0045439E"/>
    <w:rsid w:val="00475CBE"/>
    <w:rsid w:val="0048037C"/>
    <w:rsid w:val="004C2528"/>
    <w:rsid w:val="004C5831"/>
    <w:rsid w:val="004F0B6A"/>
    <w:rsid w:val="00516FED"/>
    <w:rsid w:val="0054355B"/>
    <w:rsid w:val="0054579C"/>
    <w:rsid w:val="00550E06"/>
    <w:rsid w:val="00597817"/>
    <w:rsid w:val="005E6601"/>
    <w:rsid w:val="0062683F"/>
    <w:rsid w:val="006958A7"/>
    <w:rsid w:val="006D1384"/>
    <w:rsid w:val="0076552A"/>
    <w:rsid w:val="007C4994"/>
    <w:rsid w:val="007E157D"/>
    <w:rsid w:val="007F7997"/>
    <w:rsid w:val="007F7B46"/>
    <w:rsid w:val="00833D22"/>
    <w:rsid w:val="00837EC5"/>
    <w:rsid w:val="008468BD"/>
    <w:rsid w:val="0087617C"/>
    <w:rsid w:val="00883AD0"/>
    <w:rsid w:val="0089489E"/>
    <w:rsid w:val="008A2C7D"/>
    <w:rsid w:val="008F5DCC"/>
    <w:rsid w:val="009040D8"/>
    <w:rsid w:val="009170E0"/>
    <w:rsid w:val="00941830"/>
    <w:rsid w:val="00942913"/>
    <w:rsid w:val="00997C5D"/>
    <w:rsid w:val="009E104B"/>
    <w:rsid w:val="00A13343"/>
    <w:rsid w:val="00A67A0F"/>
    <w:rsid w:val="00A70CE9"/>
    <w:rsid w:val="00A92D29"/>
    <w:rsid w:val="00AF06EF"/>
    <w:rsid w:val="00B1591D"/>
    <w:rsid w:val="00B20682"/>
    <w:rsid w:val="00B21DD6"/>
    <w:rsid w:val="00B73918"/>
    <w:rsid w:val="00BA1D0C"/>
    <w:rsid w:val="00BB3144"/>
    <w:rsid w:val="00BE445E"/>
    <w:rsid w:val="00BE7876"/>
    <w:rsid w:val="00BF2DAA"/>
    <w:rsid w:val="00C07E1B"/>
    <w:rsid w:val="00C317E0"/>
    <w:rsid w:val="00C320A7"/>
    <w:rsid w:val="00C52BAA"/>
    <w:rsid w:val="00C56A2D"/>
    <w:rsid w:val="00C71B2C"/>
    <w:rsid w:val="00C93243"/>
    <w:rsid w:val="00C94E31"/>
    <w:rsid w:val="00CA6E7E"/>
    <w:rsid w:val="00D12E2D"/>
    <w:rsid w:val="00D550D9"/>
    <w:rsid w:val="00D66F12"/>
    <w:rsid w:val="00D97BBE"/>
    <w:rsid w:val="00DE05D4"/>
    <w:rsid w:val="00DE1C1C"/>
    <w:rsid w:val="00E076DB"/>
    <w:rsid w:val="00E36C9A"/>
    <w:rsid w:val="00E6272E"/>
    <w:rsid w:val="00E844D3"/>
    <w:rsid w:val="00E87DC5"/>
    <w:rsid w:val="00EF3F56"/>
    <w:rsid w:val="00F01A79"/>
    <w:rsid w:val="00F202F8"/>
    <w:rsid w:val="00F50E8F"/>
    <w:rsid w:val="00F55927"/>
    <w:rsid w:val="00FB47CA"/>
    <w:rsid w:val="00FB5D5B"/>
    <w:rsid w:val="00FD0F5A"/>
    <w:rsid w:val="00FD45A4"/>
    <w:rsid w:val="00F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A42C6-637B-4073-ACE2-404FD98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5CD4-94D9-4A42-96A2-CEC092E2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8746</Words>
  <Characters>49857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2018-08-14T07:15:00Z</cp:lastPrinted>
  <dcterms:created xsi:type="dcterms:W3CDTF">2019-03-21T12:40:00Z</dcterms:created>
  <dcterms:modified xsi:type="dcterms:W3CDTF">2019-03-21T12:40:00Z</dcterms:modified>
</cp:coreProperties>
</file>